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38735</wp:posOffset>
                </wp:positionV>
                <wp:extent cx="5292090" cy="546100"/>
                <wp:effectExtent l="0" t="0" r="0" b="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2090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5A24" w:rsidRPr="004454AC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申請者が店子である場合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等、申請者の所有ではない建物、土地等に設備を設置する場合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に作成必要。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該当しない場合は作成不要。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2pt;margin-top:3.05pt;width:416.7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2Ew/QIAAEsGAAAOAAAAZHJzL2Uyb0RvYy54bWysVdtu2zAMfR+wfxD07voSOxejTpE69jBg&#10;l2LdsGfFlmNhsuRJSp1u2L+PkpM0aV+GoQ5giBZF8RweMtc3+46jB6o0kyLD4VWAERWVrJnYZvjb&#10;19KbY6QNETXhUtAMP1KNb5Zv31wPfUoj2UpeU4UgiNDp0Ge4NaZPfV9XLe2IvpI9FbDZSNURA6ba&#10;+rUiA0TvuB8FwdQfpKp7JSuqNXxdj5t46eI3Da3M56bR1CCeYcjNuLdy7419+8trkm4V6VtWHdIg&#10;/5FFR5iAS0+h1sQQtFPsRaiOVUpq2ZirSna+bBpWUYcB0ITBMzT3LempwwLk6P5Ek369sNWnhzuF&#10;WJ3hGUaCdFCiL0AaEVtOUTix/Ay9TsHtvr9TFqHuP8jqh0ZC5i240ZVScmgpqSGr0Pr7FwesoeEo&#10;2gwfZQ3hyc5IR9W+UZ0NCCSgvavI46kidG9QBR+TaBEFCyhcBXtJPA0DVzKfpMfTvdLmHZUdsosM&#10;K0jeRScPH7Sx2ZD06GIvE7JknLuqc4GGDC+SKMGI8C3ItzLKndWSs9r6Obxqu8m5Qg8EJFSWATwO&#10;JTBx7tYxA0LmrMvw3PocpGWJKUTtLjSE8XENSXFhg1Mn0TFTsPYGlu474Hfy+b0IFsW8mMdeHE0L&#10;Lw7Wa29V5rE3LcNZsp6s83wd/rFZh3HasrqmwiZ+lHIY/5tUDk01ivAk5guA+pKHEp6XPPiXaTj6&#10;AdUlpFWZBLN4Mvdms2TixZMi8G7nZe6t8nA6nRW3+W3xDFLhaNKvg+rEuc1K7qBs9209oJpZ/UyS&#10;RRRiMGBGRLOxkGfqQEqa78y0rjOtWm2MC2bmgf0dmDlFH4k4Fttap3IdsD1RBeI4CsG1ku2esQvN&#10;frMHJdmW2sj6EZoK0nGdAxMYFq1UvzAaYJplWP/cEUUx4u8FNOYijGM7/pwRJ7MIDHW+sznfIaKC&#10;UBk20BhumZtxZO56xbYt3BQ64EKuoJkb5vrsKSuAYg2YWA7UYbrakXhuO6+n/4DlXwAAAP//AwBQ&#10;SwMEFAAGAAgAAAAhAGmyAtLeAAAABwEAAA8AAABkcnMvZG93bnJldi54bWxMj0FLw0AUhO+C/2F5&#10;ghexm5QS2phNEUGL9CBtPXjcZF+zwezbkN0m8d/7PNnjMMPMN8V2dp0YcQitJwXpIgGBVHvTUqPg&#10;8/T6uAYRoiajO0+o4AcDbMvbm0Lnxk90wPEYG8ElFHKtwMbY51KG2qLTYeF7JPbOfnA6shwaaQY9&#10;cbnr5DJJMul0S7xgdY8vFuvv48UpCB9vX/vT4X1s2t1+srsWz331oNT93fz8BCLiHP/D8IfP6FAy&#10;U+UvZILoWGcrTirIUhBsr1cbflIp2CxTkGUhr/nLXwAAAP//AwBQSwECLQAUAAYACAAAACEAtoM4&#10;kv4AAADhAQAAEwAAAAAAAAAAAAAAAAAAAAAAW0NvbnRlbnRfVHlwZXNdLnhtbFBLAQItABQABgAI&#10;AAAAIQA4/SH/1gAAAJQBAAALAAAAAAAAAAAAAAAAAC8BAABfcmVscy8ucmVsc1BLAQItABQABgAI&#10;AAAAIQA6k2Ew/QIAAEsGAAAOAAAAAAAAAAAAAAAAAC4CAABkcnMvZTJvRG9jLnhtbFBLAQItABQA&#10;BgAIAAAAIQBpsgLS3gAAAAcBAAAPAAAAAAAAAAAAAAAAAFcFAABkcnMvZG93bnJldi54bWxQSwUG&#10;AAAAAAQABADzAAAAYgYAAAAA&#10;" filled="f" strokecolor="red">
                <v:textbox>
                  <w:txbxContent>
                    <w:p w:rsidR="00E65A24" w:rsidRPr="004454AC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申請者が店子である場合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等、申請者の所有ではない建物、土地等に設備を設置する場合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に作成必要。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該当しない場合は作成不要。</w:t>
                      </w: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1C2BC5" w:rsidRDefault="001C2BC5" w:rsidP="006D00C7">
      <w:pPr>
        <w:jc w:val="left"/>
        <w:rPr>
          <w:color w:val="FF0000"/>
          <w:sz w:val="28"/>
        </w:rPr>
      </w:pPr>
    </w:p>
    <w:p w:rsidR="00C97BCA" w:rsidRPr="00C97BCA" w:rsidRDefault="00C97BCA" w:rsidP="006D00C7">
      <w:pPr>
        <w:jc w:val="left"/>
        <w:rPr>
          <w:sz w:val="20"/>
        </w:rPr>
      </w:pPr>
      <w:r w:rsidRPr="00C97BCA">
        <w:rPr>
          <w:rFonts w:hint="eastAsia"/>
          <w:sz w:val="20"/>
        </w:rPr>
        <w:t>添付</w:t>
      </w:r>
      <w:r w:rsidR="006221A9">
        <w:rPr>
          <w:rFonts w:hint="eastAsia"/>
          <w:sz w:val="20"/>
        </w:rPr>
        <w:t>9</w:t>
      </w:r>
    </w:p>
    <w:p w:rsidR="00BC0872" w:rsidRDefault="00C95D18">
      <w:pPr>
        <w:pStyle w:val="a3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50800</wp:posOffset>
                </wp:positionV>
                <wp:extent cx="1485900" cy="342900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wedgeRectCallout">
                          <a:avLst>
                            <a:gd name="adj1" fmla="val 37565"/>
                            <a:gd name="adj2" fmla="val 14185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</w:rPr>
                              <w:t>承諾した年月日を記入。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7" type="#_x0000_t61" style="position:absolute;left:0;text-align:left;margin-left:315pt;margin-top:4pt;width:11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mkorAIAAGsFAAAOAAAAZHJzL2Uyb0RvYy54bWysVNuO0zAQfUfiHyy/d3PZpJeo6WqVtghp&#10;gRULH+DGTmJw7GC7TRfEvzN20tKyLwiRh8SOx2fmzJyZ5d2xFejAtOFK5ji6CTFislSUyzrHnz9t&#10;J3OMjCWSEqEky/EzM/hu9frVsu8yFqtGCco0AhBpsr7LcWNtlwWBKRvWEnOjOibhsFK6JRa2ug6o&#10;Jj2gtyKIw3Aa9ErTTquSGQN/18MhXnn8qmKl/VBVhlkkcgyxWf/W/r1z72C1JFmtSdfwcgyD/EMU&#10;LeESnJ6h1sQStNf8BVTLS62MquxNqdpAVRUvmecAbKLwDzZPDemY5wLJMd05Teb/wZbvD48acZrj&#10;KUaStFCi+71V3jOaufT0ncnA6ql71I6g6R5U+dUgqYqGyJrda636hhEKQUXOPri64DYGrqJd/05R&#10;QCeA7jN1rHTrACEH6OgL8nwuCDtaVMLPKJmnixDqVsLZbRK7tXNBstPtThv7hqkWuUWOe0Zr9hGq&#10;XhAh1N56T+TwYKwvDh0pEvolwqhqBdT6QAS6naXTdNTChU18aRMl0TyNR/cjJARyCsDhS7XlQnhJ&#10;CYn6HC/SOPUhGCU4dYc+hbreFUIj8Jzj7TaEZ4S9Mmu5hdYQvM3x3NmMYnW53kjqvVjCxbCGSIR0&#10;4JC6ka1Lopfgj0W42Mw382SSxNPNJAnX68n9tkgm0200S9e366JYRz9dnFGSNZxSJl2op3aIkr+T&#10;29iYg5DPDXFFyVwz38LzknlwHYYvN3A5fT07LzKnq0Gf9rg7ehF7BTrN7RR9BtVpNXQ8TChYNEp/&#10;x6iHbs+x+bYnmmEk3kpQ7iJKEjce/CZJZzFs9OXJ7vKEyBKgcmwxGpaFHUbKvtO8bsBT5Ksuleul&#10;ittTWwxRjT0CHe05jdPHjYzLvbf6PSNXvwAAAP//AwBQSwMEFAAGAAgAAAAhAI+vaPXeAAAACAEA&#10;AA8AAABkcnMvZG93bnJldi54bWxMj0FPwzAMhe9I/IfISNxYwoCq6ppOgCjckBhM7Jg1XlPROFWT&#10;bR2/HnOCk229p+fvlcvJ9+KAY+wCabieKRBITbAdtRo+3uurHERMhqzpA6GGE0ZYVudnpSlsONIb&#10;HlapFRxCsTAaXEpDIWVsHHoTZ2FAYm0XRm8Sn2Mr7WiOHO57OVcqk950xB+cGfDRYfO12nsNw2lD&#10;n22+U0/D83ftHl7Xd+uXWuvLi+l+ASLhlP7M8IvP6FAx0zbsyUbRa8huFHdJGnIerOfZLS9bFuYK&#10;ZFXK/wWqHwAAAP//AwBQSwECLQAUAAYACAAAACEAtoM4kv4AAADhAQAAEwAAAAAAAAAAAAAAAAAA&#10;AAAAW0NvbnRlbnRfVHlwZXNdLnhtbFBLAQItABQABgAIAAAAIQA4/SH/1gAAAJQBAAALAAAAAAAA&#10;AAAAAAAAAC8BAABfcmVscy8ucmVsc1BLAQItABQABgAIAAAAIQDM6mkorAIAAGsFAAAOAAAAAAAA&#10;AAAAAAAAAC4CAABkcnMvZTJvRG9jLnhtbFBLAQItABQABgAIAAAAIQCPr2j13gAAAAgBAAAPAAAA&#10;AAAAAAAAAAAAAAYFAABkcnMvZG93bnJldi54bWxQSwUGAAAAAAQABADzAAAAEQYAAAAA&#10;" o:allowincell="f" adj="18914,41440" filled="f" strokecolor="red">
                <v:textbox>
                  <w:txbxContent>
                    <w:p w:rsidR="00BC0872" w:rsidRDefault="00BC0872">
                      <w:pPr>
                        <w:pStyle w:val="3"/>
                        <w:rPr>
                          <w:rFonts w:hint="eastAsia"/>
                          <w:b w:val="0"/>
                          <w:bCs w:val="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</w:rPr>
                        <w:t>承諾した年月日を記入。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>
      <w:pPr>
        <w:jc w:val="center"/>
        <w:rPr>
          <w:sz w:val="28"/>
        </w:rPr>
      </w:pPr>
      <w:r>
        <w:rPr>
          <w:rFonts w:hint="eastAsia"/>
          <w:sz w:val="28"/>
        </w:rPr>
        <w:t>設備設置承諾書</w:t>
      </w:r>
    </w:p>
    <w:p w:rsidR="00BC0872" w:rsidRDefault="00BC0872" w:rsidP="00C95D18"/>
    <w:p w:rsidR="00BC0872" w:rsidRDefault="00BC0872" w:rsidP="00C95D18">
      <w:pPr>
        <w:ind w:firstLineChars="2784" w:firstLine="6236"/>
        <w:jc w:val="right"/>
      </w:pPr>
      <w:r>
        <w:rPr>
          <w:rFonts w:hint="eastAsia"/>
        </w:rPr>
        <w:t>平成</w:t>
      </w:r>
      <w:r w:rsidR="0047205B"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年</w:t>
      </w:r>
      <w:r w:rsidR="0047205B"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月</w:t>
      </w:r>
      <w:r w:rsidR="0047205B" w:rsidRPr="0047205B">
        <w:rPr>
          <w:rFonts w:hint="eastAsia"/>
          <w:color w:val="0000FF"/>
        </w:rPr>
        <w:t>○○</w:t>
      </w:r>
      <w:r>
        <w:rPr>
          <w:rFonts w:hint="eastAsia"/>
        </w:rPr>
        <w:t>日</w:t>
      </w:r>
    </w:p>
    <w:p w:rsidR="00BC0872" w:rsidRDefault="00C95D1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213360</wp:posOffset>
                </wp:positionV>
                <wp:extent cx="1993900" cy="457200"/>
                <wp:effectExtent l="0" t="0" r="0" b="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457200"/>
                        </a:xfrm>
                        <a:prstGeom prst="wedgeRectCallout">
                          <a:avLst>
                            <a:gd name="adj1" fmla="val -50606"/>
                            <a:gd name="adj2" fmla="val 15944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aa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承諾書は代表者または賃貸契約の契約権限者のものとする。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1" style="position:absolute;left:0;text-align:left;margin-left:279pt;margin-top:16.8pt;width:15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k7rAIAAGwFAAAOAAAAZHJzL2Uyb0RvYy54bWysVFFvmzAQfp+0/2D5PQVSkgZUUlUQpknd&#10;Vq3bD3CwAW/GZrYT0k377zsbkiXryzSNB7Dx+bv77r6727tDJ9CeacOVzHB0FWLEZKUol02GP38q&#10;ZyuMjCWSEqEky/AzM/hu/frV7dCnbK5aJSjTCECkSYc+w621fRoEpmpZR8yV6pmEw1rpjljY6iag&#10;mgyA3olgHobLYFCa9lpVzBj4W4yHeO3x65pV9kNdG2aRyDDEZv1b+/fWvYP1LUkbTfqWV1MY5B+i&#10;6AiX4PQEVRBL0E7zF1Adr7QyqrZXleoCVde8Yp4DsInCP9g8taRnngskx/SnNJn/B1u93z9qxGmG&#10;FxhJ0kGJ7ndWec8ocekZepOC1VP/qB1B0z+o6qtBUuUtkQ2711oNLSMUgoqcfXBxwW0MXEXb4Z2i&#10;gE4A3WfqUOvOAUIO0MEX5PlUEHawqIKfUZJcJyHUrYKzeHEDFfcuSHq83Wtj3zDVIbfI8MBowz5C&#10;1XMihNpZ74nsH4z1xaETRUK/RBjVnYBa74lAs0W4DJeTGM6M5udG0SKJ43jyP2EGJD1G4BxIVXIh&#10;vKaEREOGk8V84WMwSnDqDn0OdbPNhUbgOsNlGcIzwV6YddxCbwjeZXjlbCa1umRvJPVeLOFiXEMk&#10;QjpwyN1E12XRa/BHEiab1WYVz+L5cjOLw6KY3Zd5PFuW0c2iuC7yvIh+ujijOG05pUy6UI/9EMV/&#10;p7epM0clnzrigpK5ZF7C85J5cBkGSMqzOn49O68yJ6xRoPawPXgVzx2cE91W0WeQnVZjy8OIgkWr&#10;9HeMBmj3DJtvO6IZRuKtBOkmURy7+eA3XmkY6fOT7fkJkRVAZdhiNC5zO86UXa9504KnyFddKtdM&#10;NbfHvhijmpoEWtpzmsaPmxnne2/1e0iufwEAAP//AwBQSwMEFAAGAAgAAAAhAHnIvz7eAAAACgEA&#10;AA8AAABkcnMvZG93bnJldi54bWxMj8FOwzAMhu9IvENkJG4sZVVLVZpO06RJO7ADA3HOGtNWNE6V&#10;pFv79jMnONr+9Pv7q81sB3FBH3pHCp5XCQikxpmeWgWfH/unAkSImoweHKGCBQNs6vu7SpfGXekd&#10;L6fYCg6hUGoFXYxjKWVoOrQ6rNyIxLdv562OPPpWGq+vHG4HuU6SXFrdE3/o9Ii7Dpuf02QVTF/z&#10;MW0Odme8caPf5r18WxalHh/m7SuIiHP8g+FXn9WhZqezm8gEMSjIsoK7RAVpmoNgoHhZ8+LMZJLl&#10;IOtK/q9Q3wAAAP//AwBQSwECLQAUAAYACAAAACEAtoM4kv4AAADhAQAAEwAAAAAAAAAAAAAAAAAA&#10;AAAAW0NvbnRlbnRfVHlwZXNdLnhtbFBLAQItABQABgAIAAAAIQA4/SH/1gAAAJQBAAALAAAAAAAA&#10;AAAAAAAAAC8BAABfcmVscy8ucmVsc1BLAQItABQABgAIAAAAIQAkCGk7rAIAAGwFAAAOAAAAAAAA&#10;AAAAAAAAAC4CAABkcnMvZTJvRG9jLnhtbFBLAQItABQABgAIAAAAIQB5yL8+3gAAAAoBAAAPAAAA&#10;AAAAAAAAAAAAAAYFAABkcnMvZG93bnJldi54bWxQSwUGAAAAAAQABADzAAAAEQYAAAAA&#10;" adj="-131,45240" filled="f" strokecolor="red">
                <v:textbox>
                  <w:txbxContent>
                    <w:p w:rsidR="00BC0872" w:rsidRDefault="00BC0872">
                      <w:pPr>
                        <w:pStyle w:val="aa"/>
                        <w:rPr>
                          <w:rFonts w:eastAsia="ＭＳ ゴシック" w:hint="eastAsia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承諾書は代表者または賃貸契約の契約権限者のものとする。</w:t>
                      </w:r>
                    </w:p>
                  </w:txbxContent>
                </v:textbox>
              </v:shape>
            </w:pict>
          </mc:Fallback>
        </mc:AlternateContent>
      </w:r>
      <w:r w:rsidR="0029402B">
        <w:rPr>
          <w:rFonts w:hint="eastAsia"/>
        </w:rPr>
        <w:t>一般社団法人環境共創イニシアチブ</w:t>
      </w:r>
    </w:p>
    <w:p w:rsidR="0029402B" w:rsidRPr="0029402B" w:rsidRDefault="0029402B" w:rsidP="0029402B">
      <w:pPr>
        <w:tabs>
          <w:tab w:val="left" w:pos="840"/>
          <w:tab w:val="center" w:pos="4252"/>
          <w:tab w:val="right" w:pos="8504"/>
        </w:tabs>
        <w:rPr>
          <w:rFonts w:ascii="ＭＳ 明朝" w:hAnsi="ＭＳ 明朝"/>
        </w:rPr>
      </w:pPr>
      <w:r w:rsidRPr="0029402B">
        <w:rPr>
          <w:rFonts w:ascii="ＭＳ 明朝" w:hAnsi="ＭＳ 明朝" w:hint="eastAsia"/>
        </w:rPr>
        <w:t xml:space="preserve">　</w:t>
      </w:r>
      <w:r w:rsidRPr="00320C41">
        <w:rPr>
          <w:rFonts w:ascii="ＭＳ 明朝" w:hAnsi="ＭＳ 明朝" w:hint="eastAsia"/>
          <w:spacing w:val="60"/>
          <w:kern w:val="0"/>
          <w:fitText w:val="1260" w:id="-197986814"/>
        </w:rPr>
        <w:t>代表理</w:t>
      </w:r>
      <w:r w:rsidRPr="00320C41">
        <w:rPr>
          <w:rFonts w:ascii="ＭＳ 明朝" w:hAnsi="ＭＳ 明朝" w:hint="eastAsia"/>
          <w:spacing w:val="30"/>
          <w:kern w:val="0"/>
          <w:fitText w:val="1260" w:id="-197986814"/>
        </w:rPr>
        <w:t>事</w:t>
      </w:r>
      <w:r w:rsidRPr="0029402B">
        <w:rPr>
          <w:rFonts w:ascii="ＭＳ 明朝" w:hAnsi="ＭＳ 明朝" w:hint="eastAsia"/>
        </w:rPr>
        <w:t xml:space="preserve">　　</w:t>
      </w:r>
      <w:r w:rsidRPr="0038597A">
        <w:rPr>
          <w:rFonts w:ascii="ＭＳ 明朝" w:hAnsi="ＭＳ 明朝" w:hint="eastAsia"/>
          <w:spacing w:val="105"/>
          <w:kern w:val="0"/>
          <w:fitText w:val="1470" w:id="-197986813"/>
        </w:rPr>
        <w:t xml:space="preserve">赤池　</w:t>
      </w:r>
      <w:r w:rsidRPr="0038597A">
        <w:rPr>
          <w:rFonts w:ascii="ＭＳ 明朝" w:hAnsi="ＭＳ 明朝" w:hint="eastAsia"/>
          <w:kern w:val="0"/>
          <w:fitText w:val="1470" w:id="-197986813"/>
        </w:rPr>
        <w:t>学</w:t>
      </w:r>
      <w:r w:rsidRPr="0029402B">
        <w:rPr>
          <w:rFonts w:ascii="ＭＳ 明朝" w:hAnsi="ＭＳ 明朝" w:hint="eastAsia"/>
        </w:rPr>
        <w:t xml:space="preserve">　 殿</w:t>
      </w:r>
    </w:p>
    <w:p w:rsidR="00BC0872" w:rsidRDefault="00BC0872" w:rsidP="0029402B"/>
    <w:p w:rsidR="00BC0872" w:rsidRPr="002D3B76" w:rsidRDefault="00BC0872">
      <w:pPr>
        <w:pStyle w:val="a3"/>
      </w:pPr>
    </w:p>
    <w:p w:rsidR="00BC0872" w:rsidRDefault="00C95D18">
      <w:pPr>
        <w:ind w:firstLine="467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156845</wp:posOffset>
                </wp:positionV>
                <wp:extent cx="0" cy="892810"/>
                <wp:effectExtent l="0" t="0" r="0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451.55pt;margin-top:12.35pt;width:0;height:7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rHg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cI0V6&#10;kOjp4HXMjLI89GcwrgC3Su1sqJCe1It51vS7Q0pXHVEtj96vZwPBWYhI3oSEjTOQZT981gx8CCSI&#10;zTo1tg+Q0AZ0ipqcb5rwk0d0PKRwuljOFlmUKyHFNc5Y5z9x3aNglNh5S0Tb+UorBcJrm8Us5Pjs&#10;fGBFimtASKr0VkgZ9ZcKDSVezmfzGOC0FCxcBjdn230lLToSmKBt/GKJcHPvZvVBsQjWccI2F9sT&#10;IUcbkksV8KAuoHOxxhH5sUyXm8VmkU/y2cNmkqd1PXnaVvnkYZt9nNcf6qqqs5+BWpYXnWCMq8Du&#10;Oq5Z/nfjcHk446DdBvbWhuQteuwXkL3+I+kobNBynIq9ZuedvQoOExqdL68pPIH7Pdj3b379CwAA&#10;//8DAFBLAwQUAAYACAAAACEA60T+tt0AAAAKAQAADwAAAGRycy9kb3ducmV2LnhtbEyPwU7DMAyG&#10;70i8Q2QkbizdOsbomk5oEhKXSXT0AbLGa6slTtVkXff2GHGAo+1Pv78/307OihGH0HlSMJ8lIJBq&#10;bzpqFFRf709rECFqMtp6QgU3DLAt7u9ynRl/pRLHQ2wEh1DItII2xj6TMtQtOh1mvkfi28kPTkce&#10;h0aaQV853Fm5SJKVdLoj/tDqHnct1ufDxSk4h7KU1f4zGdfLj5Da/c1htVPq8WF624CIOMU/GH70&#10;WR0Kdjr6C5kgrILXJJ0zqmCxfAHBwO/iyOTqOQVZ5PJ/heIbAAD//wMAUEsBAi0AFAAGAAgAAAAh&#10;ALaDOJL+AAAA4QEAABMAAAAAAAAAAAAAAAAAAAAAAFtDb250ZW50X1R5cGVzXS54bWxQSwECLQAU&#10;AAYACAAAACEAOP0h/9YAAACUAQAACwAAAAAAAAAAAAAAAAAvAQAAX3JlbHMvLnJlbHNQSwECLQAU&#10;AAYACAAAACEA06Xkqx4CAAA7BAAADgAAAAAAAAAAAAAAAAAuAgAAZHJzL2Uyb0RvYy54bWxQSwEC&#10;LQAUAAYACAAAACEA60T+tt0AAAAKAQAADwAAAAAAAAAAAAAAAAB4BAAAZHJzL2Rvd25yZXYueG1s&#10;UEsFBgAAAAAEAAQA8wAAAIIFAAAAAA==&#10;" strokecolor="white"/>
            </w:pict>
          </mc:Fallback>
        </mc:AlternateContent>
      </w:r>
      <w:r w:rsidR="00BC0872">
        <w:rPr>
          <w:rFonts w:hint="eastAsia"/>
        </w:rPr>
        <w:t xml:space="preserve">住　　所　　</w:t>
      </w:r>
      <w:r w:rsidR="0029402B" w:rsidRPr="00316B03">
        <w:rPr>
          <w:rFonts w:hint="eastAsia"/>
          <w:color w:val="0000FF"/>
          <w:w w:val="87"/>
          <w:kern w:val="0"/>
          <w:fitText w:val="2576" w:id="-197986559"/>
        </w:rPr>
        <w:t>東京都</w:t>
      </w:r>
      <w:r w:rsidR="008E19A4" w:rsidRPr="00316B03">
        <w:rPr>
          <w:rFonts w:hint="eastAsia"/>
          <w:color w:val="0000FF"/>
          <w:w w:val="87"/>
          <w:kern w:val="0"/>
          <w:fitText w:val="2576" w:id="-197986559"/>
        </w:rPr>
        <w:t>港区</w:t>
      </w:r>
      <w:r w:rsidR="009E2983" w:rsidRPr="00316B03">
        <w:rPr>
          <w:rFonts w:hint="eastAsia"/>
          <w:color w:val="0000FF"/>
          <w:w w:val="87"/>
          <w:kern w:val="0"/>
          <w:fitText w:val="2576" w:id="-197986559"/>
        </w:rPr>
        <w:t>○○</w:t>
      </w:r>
      <w:r w:rsidR="008E19A4" w:rsidRPr="00316B03">
        <w:rPr>
          <w:rFonts w:hint="eastAsia"/>
          <w:color w:val="0000FF"/>
          <w:w w:val="87"/>
          <w:kern w:val="0"/>
          <w:fitText w:val="2576" w:id="-197986559"/>
        </w:rPr>
        <w:t>一</w:t>
      </w:r>
      <w:r w:rsidR="0029402B" w:rsidRPr="00316B03">
        <w:rPr>
          <w:rFonts w:hint="eastAsia"/>
          <w:color w:val="0000FF"/>
          <w:w w:val="87"/>
          <w:kern w:val="0"/>
          <w:fitText w:val="2576" w:id="-197986559"/>
        </w:rPr>
        <w:t>丁目</w:t>
      </w:r>
      <w:r w:rsidR="008E19A4" w:rsidRPr="00316B03">
        <w:rPr>
          <w:rFonts w:hint="eastAsia"/>
          <w:color w:val="0000FF"/>
          <w:w w:val="87"/>
          <w:kern w:val="0"/>
          <w:fitText w:val="2576" w:id="-197986559"/>
        </w:rPr>
        <w:t>１</w:t>
      </w:r>
      <w:r w:rsidR="0029402B" w:rsidRPr="00316B03">
        <w:rPr>
          <w:rFonts w:hint="eastAsia"/>
          <w:color w:val="0000FF"/>
          <w:w w:val="87"/>
          <w:kern w:val="0"/>
          <w:fitText w:val="2576" w:id="-197986559"/>
        </w:rPr>
        <w:t>番</w:t>
      </w:r>
      <w:r w:rsidR="008E19A4" w:rsidRPr="00316B03">
        <w:rPr>
          <w:rFonts w:hint="eastAsia"/>
          <w:color w:val="0000FF"/>
          <w:w w:val="87"/>
          <w:kern w:val="0"/>
          <w:fitText w:val="2576" w:id="-197986559"/>
        </w:rPr>
        <w:t>１</w:t>
      </w:r>
      <w:r w:rsidR="0029402B" w:rsidRPr="00316B03">
        <w:rPr>
          <w:rFonts w:hint="eastAsia"/>
          <w:color w:val="0000FF"/>
          <w:spacing w:val="13"/>
          <w:w w:val="87"/>
          <w:kern w:val="0"/>
          <w:fitText w:val="2576" w:id="-197986559"/>
        </w:rPr>
        <w:t>号</w:t>
      </w:r>
    </w:p>
    <w:p w:rsidR="00BC0872" w:rsidRDefault="00C95D18">
      <w:pPr>
        <w:tabs>
          <w:tab w:val="left" w:pos="4678"/>
        </w:tabs>
        <w:ind w:firstLine="385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59055</wp:posOffset>
                </wp:positionV>
                <wp:extent cx="514985" cy="54292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09.5pt;margin-top:4.65pt;width:40.55pt;height:42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MhhQIAABIFAAAOAAAAZHJzL2Uyb0RvYy54bWysVNuO0zAQfUfiHyy/d3PZZGmjTVerpkFI&#10;C6xY+ADXdhoLxw6223RB/DtjJy0t+4IQeUhmMuPjOeMzvr07dBLtubFCqxInVzFGXFHNhNqW+Mvn&#10;ejbHyDqiGJFa8RI/c4vvlq9f3Q59wVPdasm4QQCibDH0JW6d64sosrTlHbFXuucKgo02HXHgmm3E&#10;DBkAvZNRGsc30aAN642m3Fr4W41BvAz4TcOp+9g0ljskSwy1ufA24b3x72h5S4qtIX0r6FQG+Ycq&#10;OiIUbHqCqogjaGfEC6hOUKOtbtwV1V2km0ZQHjgAmyT+g81TS3oeuEBzbH9qk/1/sPTD/tEgwUp8&#10;jZEiHRzRJ2gaUVvJUerbM/S2gKyn/tF4grZ/0PSrRUqvWsji98booeWEQVGJz48uFnjHwlK0Gd5r&#10;Buhk53To1KExnQeEHqBDOJDn04Hwg0MUfuZJtpjnGFEI5Vm6SPOwAymOi3tj3VuuO+SNEhsoPYCT&#10;/YN1vhhSHFP8XkrXQspw5lKhocSLHCADLS0F88HgmO1mJQ3aE1BNXcfwTPva8zSPXBHbjnkMLJ9F&#10;ik440LQUXYnnfu2kMt+ktWIhxREhRxsqlMqvAs5Q82SN2vmxiBfr+XqezbL0Zj3L4qqa3derbHZT&#10;J2/y6rpararkp68/yYpWMMaVp3DUcZL9nU6miRoVeFLyBVV72ZEanpcdiS7LCN0HVsdvYBfU4QUx&#10;Cmuj2TOIw+hxMOEiAaPV5jtGAwxlie23HTEcI/lOgcAWSZb5KQ5Olr9JwTHnkc15hCgKUCV2GI3m&#10;yo2Tv+uN2LawUxLOXul7EGUjgmC8YMeqJinD4AUG0yXhJ/vcD1m/r7LlLwAAAP//AwBQSwMEFAAG&#10;AAgAAAAhAJJbPZnaAAAACAEAAA8AAABkcnMvZG93bnJldi54bWxMj0tPwzAQhO9I/AdrkbhRO7zk&#10;hDgVKuJaQYD7Nl7iCD8i223Cv8ec4DarWc18025XZ9mJYpqCV1BtBDDyQ9CTHxW8vz1fSWApo9do&#10;gycF35Rg252ftdjosPhXOvV5ZCXEpwYVmJznhvM0GHKYNmEmX7zPEB3mcsaR64hLCXeWXwtxzx1O&#10;vjQYnGlnaPjqj07BR47pzj5xs98tE9rUy5dlL5W6vFgfH4BlWvPfM/ziF3ToCtMhHL1OzCqQVV22&#10;ZAX1DbDi10JUwA5F3ErgXcv/D+h+AAAA//8DAFBLAQItABQABgAIAAAAIQC2gziS/gAAAOEBAAAT&#10;AAAAAAAAAAAAAAAAAAAAAABbQ29udGVudF9UeXBlc10ueG1sUEsBAi0AFAAGAAgAAAAhADj9If/W&#10;AAAAlAEAAAsAAAAAAAAAAAAAAAAALwEAAF9yZWxzLy5yZWxzUEsBAi0AFAAGAAgAAAAhAEs6QyGF&#10;AgAAEgUAAA4AAAAAAAAAAAAAAAAALgIAAGRycy9lMm9Eb2MueG1sUEsBAi0AFAAGAAgAAAAhAJJb&#10;PZnaAAAACAEAAA8AAAAAAAAAAAAAAAAA3wQAAGRycy9kb3ducmV2LnhtbFBLBQYAAAAABAAEAPMA&#10;AADmBQAAAAA=&#10;" o:allowincell="f" filled="f" strokecolor="red">
                <v:stroke dashstyle="dash"/>
              </v:rect>
            </w:pict>
          </mc:Fallback>
        </mc:AlternateContent>
      </w:r>
      <w:r w:rsidR="00BC0872">
        <w:rPr>
          <w:rFonts w:hint="eastAsia"/>
        </w:rPr>
        <w:tab/>
      </w:r>
      <w:r w:rsidR="00BC0872">
        <w:rPr>
          <w:rFonts w:hint="eastAsia"/>
        </w:rPr>
        <w:t xml:space="preserve">名　　称　　</w:t>
      </w:r>
      <w:r w:rsidR="00383601">
        <w:rPr>
          <w:rFonts w:hint="eastAsia"/>
          <w:color w:val="0000FF"/>
        </w:rPr>
        <w:t>□□産業</w:t>
      </w:r>
      <w:r w:rsidR="008E19A4" w:rsidRPr="008E19A4">
        <w:rPr>
          <w:rFonts w:hint="eastAsia"/>
          <w:color w:val="3333FF"/>
        </w:rPr>
        <w:t>株式会社</w:t>
      </w:r>
    </w:p>
    <w:p w:rsidR="00BC0872" w:rsidRDefault="00C95D18">
      <w:pPr>
        <w:ind w:firstLine="4678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-473075</wp:posOffset>
                </wp:positionH>
                <wp:positionV relativeFrom="paragraph">
                  <wp:posOffset>-1791335</wp:posOffset>
                </wp:positionV>
                <wp:extent cx="255270" cy="4135755"/>
                <wp:effectExtent l="0" t="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413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31" w:rsidRDefault="009F7731" w:rsidP="009F7731">
                            <w:pPr>
                              <w:rPr>
                                <w:rFonts w:ascii="ＭＳ ゴシック" w:eastAsia="ＭＳ ゴシック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  <w:b/>
                                <w:bCs/>
                                <w:color w:val="FF0000"/>
                              </w:rPr>
                              <w:t>左側は必ず綴じ代を十分取ること。少なくとも２０㎜は必要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left:0;text-align:left;margin-left:-37.25pt;margin-top:-141.05pt;width:20.1pt;height:325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M9JAIAAEsEAAAOAAAAZHJzL2Uyb0RvYy54bWysVN9v2yAQfp+0/wHxvjhx57Wy4lRdukyT&#10;um5Su71jjG004BiQ2Pnvd2An7X5oD9N4wAcc3318d+f19agVOQjnJZiKrhZLSoTh0EjTVfTL4+7V&#10;FSU+MNMwBUZU9Cg8vd68fLEebCly6EE1whEEMb4cbEX7EGyZZZ73QjO/ACsMHrbgNAu4dF3WODYg&#10;ulZZvly+yQZwjXXAhfe4ezsd0k3Cb1vBw6e29SIQVVHkFtLs0lzHOdusWdk5ZnvJZxrsH1hoJg0G&#10;PUPdssDI3snfoLTkDjy0YcFBZ9C2kov0BnzNavnLax56ZkV6C4rj7Vkm//9g+f3hsyOyqWhOiWEa&#10;U/QoxkDewkhWeZRnsL5ErweLfmHEfUxzeqq3d8C/eWJg2zPTiRvnYOgFa5DeKt7Mnl2dcHwEqYeP&#10;0GActg+QgMbW6agdqkEQHdN0PKcmcuG4mRdFfoknHI9ery6Ky6JIIVh5um2dD+8FaBKNijpMfUJn&#10;hzsfIhtWnlxiMA9KNjupVFq4rt4qRw4My2SXxoz+k5syZEAqOIpJgb9gLHH8CUPLgAWvpK7oVfSZ&#10;SzDq9s40qRwDk2qykbMys5BRu0nFMNZjStlFDBBFrqE5orIOpvrGfkRDsK/4pWTA6q6o/75nTlCi&#10;PhjMT2yFk+FORn0ymOE9YJPg5cnchqll9tbJrkfsqQIM3GAOW5nkfeIxE8aKTarP3RVb4vk6eT39&#10;AzY/AAAA//8DAFBLAwQUAAYACAAAACEAns3xkOIAAAAMAQAADwAAAGRycy9kb3ducmV2LnhtbEyP&#10;wU7DMAyG70i8Q2Qkbl26doytNJ0AiRPisI1q17Rxm0LjlCbdytsTTnCz5U+/vz/fzaZnZxxdZ0nA&#10;chEDQ6qt6qgV8H58iTbAnJekZG8JBXyjg11xfZXLTNkL7fF88C0LIeQyKUB7P2Scu1qjkW5hB6Rw&#10;a+xopA/r2HI1yksINz1P4njNjewofNBywGeN9edhMgKSqRyq14+p1MfypL7UW1M9dY0Qtzfz4wMw&#10;j7P/g+FXP6hDEZwqO5FyrBcQ3a/uAhqGZJMsgQUkSlcpsEpAut4mwIuc/y9R/AAAAP//AwBQSwEC&#10;LQAUAAYACAAAACEAtoM4kv4AAADhAQAAEwAAAAAAAAAAAAAAAAAAAAAAW0NvbnRlbnRfVHlwZXNd&#10;LnhtbFBLAQItABQABgAIAAAAIQA4/SH/1gAAAJQBAAALAAAAAAAAAAAAAAAAAC8BAABfcmVscy8u&#10;cmVsc1BLAQItABQABgAIAAAAIQBZsrM9JAIAAEsEAAAOAAAAAAAAAAAAAAAAAC4CAABkcnMvZTJv&#10;RG9jLnhtbFBLAQItABQABgAIAAAAIQCezfGQ4gAAAAwBAAAPAAAAAAAAAAAAAAAAAH4EAABkcnMv&#10;ZG93bnJldi54bWxQSwUGAAAAAAQABADzAAAAjQUAAAAA&#10;" strokecolor="red" strokeweight="1.75pt">
                <v:textbox style="layout-flow:vertical-ideographic" inset="0,0,0,0">
                  <w:txbxContent>
                    <w:p w:rsidR="009F7731" w:rsidRDefault="009F7731" w:rsidP="009F7731">
                      <w:pPr>
                        <w:rPr>
                          <w:rFonts w:ascii="ＭＳ ゴシック" w:eastAsia="ＭＳ ゴシック"/>
                          <w:b/>
                          <w:bCs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  <w:b/>
                          <w:bCs/>
                          <w:color w:val="FF0000"/>
                        </w:rPr>
                        <w:t>左側は必ず綴じ代を十分取ること。少なくとも２０㎜は必要</w:t>
                      </w:r>
                    </w:p>
                  </w:txbxContent>
                </v:textbox>
              </v:shape>
            </w:pict>
          </mc:Fallback>
        </mc:AlternateContent>
      </w:r>
      <w:r w:rsidR="00BC0872">
        <w:rPr>
          <w:rFonts w:hint="eastAsia"/>
        </w:rPr>
        <w:t xml:space="preserve">代表者名　　</w:t>
      </w:r>
      <w:r w:rsidR="009F7731">
        <w:rPr>
          <w:rFonts w:ascii="ＭＳ 明朝" w:hAnsi="ＭＳ 明朝" w:hint="eastAsia"/>
          <w:color w:val="0000FF"/>
        </w:rPr>
        <w:t xml:space="preserve">代表取締役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　印</w:t>
      </w:r>
    </w:p>
    <w:p w:rsidR="00BC0872" w:rsidRDefault="00BC0872" w:rsidP="00C95D18">
      <w:pPr>
        <w:rPr>
          <w:sz w:val="18"/>
        </w:rPr>
      </w:pPr>
    </w:p>
    <w:p w:rsidR="00BC0872" w:rsidRDefault="00C95D18" w:rsidP="00C95D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1485900" cy="495300"/>
                <wp:effectExtent l="0" t="0" r="0" b="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95300"/>
                        </a:xfrm>
                        <a:prstGeom prst="wedgeRectCallout">
                          <a:avLst>
                            <a:gd name="adj1" fmla="val -21366"/>
                            <a:gd name="adj2" fmla="val 12897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2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承諾者にあわせて適宜選択すること</w:t>
                            </w:r>
                            <w:r>
                              <w:rPr>
                                <w:rFonts w:eastAsia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0" type="#_x0000_t61" style="position:absolute;left:0;text-align:left;margin-left:0;margin-top:6.2pt;width:117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IXrQIAAG0FAAAOAAAAZHJzL2Uyb0RvYy54bWysVNuO2yAQfa/Uf0C8Z31ZJxtb66xWdlxV&#10;6mXVbT+AGGzTYnCBxNlW/fcOxMkm3Zeqqh8wA8OZOXO7vdv3Au2YNlzJHEdXIUZM1opy2eb4y+dq&#10;tsTIWCIpEUqyHD8xg+9Wr1/djkPGYtUpQZlGACJNNg457qwdsiAwdcd6Yq7UwCRcNkr3xIKo24Bq&#10;MgJ6L4I4DBfBqDQdtKqZMXBaHi7xyuM3Davtx6YxzCKRY/DN+lX7dePWYHVLslaToeP15Ab5By96&#10;wiUYPUGVxBK01fwFVM9rrYxq7FWt+kA1Da+Z5wBsovAPNo8dGZjnAsExwylM5v/B1h92DxpxCrnD&#10;SJIeUnS/tcpbRpGPzziYDNQehwftGJrhnaq/GSRV0RHZsnut1dgxQsGryMUzuHjgBANP0WZ8ryjA&#10;E4D3odo3uneAEAS09xl5OmWE7S2q4TBKlvM0hMTVcJek82vYOxMkO74etLFvmOqR2+R4ZLRlnyDt&#10;BRFCba23RHbvjPXZoRNHQr8C36YXkOwdEWgWR9eLxVQNZ0rxuVIUL9ObeLI/YYInRw+cAakqLoQv&#10;KiHRmON0Hs+9D0YJTt2lj6FuN4XQCEznuKpC+CbYC7WeW2gOwfscL53OVK4u2GtJvRVLuDjswRMh&#10;HTjEbqLrouiL8GcapuvlepnMknixniVhWc7uqyKZLaroZl5el0VRRr+cn1GSdZxSJp2rx4aIkr8r&#10;uKk1D6V8aokLSuaSeQXfS+bBpRs+38Dl+PfsfJW5wnKtbjK73+x9GScOzp1sFH2CstPq0PMwo2DT&#10;Kf0DoxH6Pcfm+5ZohpF4K6F00yhJ3IDwQjK/iUHQ5zeb8xsia4DKscXosC3sYahsB83bDixFPutS&#10;uW5quHVF++zVJEBPe07T/HFD41z2Ws9TcvUbAAD//wMAUEsDBBQABgAIAAAAIQDeKVAI2gAAAAYB&#10;AAAPAAAAZHJzL2Rvd25yZXYueG1sTI/BTsMwEETvSP0Haytxo05DqEqIU1WVQOIGgQPcnHiJI+J1&#10;ZLtt+HuWEz3OzGrmbbWb3ShOGOLgScF6lYFA6rwZqFfw/vZ4swURkyajR0+o4Acj7OrFVaVL48/0&#10;iqcm9YJLKJZagU1pKqWMnUWn48pPSJx9+eB0Yhl6aYI+c7kbZZ5lG+n0QLxg9YQHi913c3QKDp/R&#10;bZ/aNvTNyzM1xvq7jf9Q6no57x9AJJzT/zH84TM61MzU+iOZKEYF/EhiNy9AcJrfFmy0Cu6zAmRd&#10;yUv8+hcAAP//AwBQSwECLQAUAAYACAAAACEAtoM4kv4AAADhAQAAEwAAAAAAAAAAAAAAAAAAAAAA&#10;W0NvbnRlbnRfVHlwZXNdLnhtbFBLAQItABQABgAIAAAAIQA4/SH/1gAAAJQBAAALAAAAAAAAAAAA&#10;AAAAAC8BAABfcmVscy8ucmVsc1BLAQItABQABgAIAAAAIQBxpTIXrQIAAG0FAAAOAAAAAAAAAAAA&#10;AAAAAC4CAABkcnMvZTJvRG9jLnhtbFBLAQItABQABgAIAAAAIQDeKVAI2gAAAAYBAAAPAAAAAAAA&#10;AAAAAAAAAAcFAABkcnMvZG93bnJldi54bWxQSwUGAAAAAAQABADzAAAADgYAAAAA&#10;" adj="6185,38658" filled="f" strokecolor="red">
                <v:textbox>
                  <w:txbxContent>
                    <w:p w:rsidR="00BC0872" w:rsidRDefault="00BC0872">
                      <w:pPr>
                        <w:pStyle w:val="2"/>
                        <w:rPr>
                          <w:rFonts w:eastAsia="ＭＳ ゴシック" w:hint="eastAsia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承諾者にあわせて適宜選択すること</w:t>
                      </w:r>
                      <w:r>
                        <w:rPr>
                          <w:rFonts w:eastAsia="ＭＳ ゴシック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 w:rsidP="00C95D18"/>
    <w:p w:rsidR="00BC0872" w:rsidRDefault="00BC0872"/>
    <w:p w:rsidR="00BC0872" w:rsidRDefault="00BC0872"/>
    <w:p w:rsidR="00D87A0C" w:rsidRPr="007B6509" w:rsidRDefault="00BC0872" w:rsidP="00D87A0C">
      <w:pPr>
        <w:rPr>
          <w:spacing w:val="-20"/>
          <w:szCs w:val="21"/>
        </w:rPr>
      </w:pPr>
      <w:r>
        <w:rPr>
          <w:rFonts w:hint="eastAsia"/>
        </w:rPr>
        <w:t xml:space="preserve">　当社（私</w:t>
      </w:r>
      <w:r w:rsidR="00771AAE">
        <w:rPr>
          <w:rFonts w:hint="eastAsia"/>
        </w:rPr>
        <w:t>）は、</w:t>
      </w:r>
      <w:r w:rsidR="00F00859">
        <w:rPr>
          <w:rFonts w:hint="eastAsia"/>
        </w:rPr>
        <w:t>エネルギー使用合理化等事業者支援</w:t>
      </w:r>
      <w:r w:rsidR="00DD2BD4" w:rsidRPr="006F2DAE">
        <w:rPr>
          <w:rFonts w:hint="eastAsia"/>
          <w:color w:val="000000" w:themeColor="text1"/>
        </w:rPr>
        <w:t>補助金</w:t>
      </w:r>
      <w:r w:rsidR="006221A9">
        <w:rPr>
          <w:rFonts w:hint="eastAsia"/>
          <w:color w:val="000000" w:themeColor="text1"/>
        </w:rPr>
        <w:t>交付規程第１０条、第２４条および第２５</w:t>
      </w:r>
      <w:r w:rsidRPr="006F2DAE">
        <w:rPr>
          <w:rFonts w:hint="eastAsia"/>
          <w:color w:val="000000" w:themeColor="text1"/>
        </w:rPr>
        <w:t>条の規定により財産処分の制限を受け、</w:t>
      </w:r>
      <w:r w:rsidR="0029402B" w:rsidRPr="006F2DAE">
        <w:rPr>
          <w:rFonts w:hint="eastAsia"/>
          <w:color w:val="000000" w:themeColor="text1"/>
        </w:rPr>
        <w:t>一般社団法人</w:t>
      </w:r>
      <w:r w:rsidR="0029402B">
        <w:rPr>
          <w:rFonts w:hint="eastAsia"/>
        </w:rPr>
        <w:t>環境共創イニシアチブ</w:t>
      </w:r>
      <w:r>
        <w:rPr>
          <w:rFonts w:hint="eastAsia"/>
        </w:rPr>
        <w:t>の承認なしに財産処分できない設備が、下記のとおり設置されることを承諾します。</w:t>
      </w:r>
    </w:p>
    <w:p w:rsidR="00D87A0C" w:rsidRDefault="00D87A0C" w:rsidP="00D87A0C">
      <w:pPr>
        <w:rPr>
          <w:color w:val="FF0000"/>
          <w:spacing w:val="-20"/>
          <w:sz w:val="36"/>
          <w:szCs w:val="36"/>
        </w:rPr>
      </w:pPr>
      <w:r w:rsidRPr="007B6509">
        <w:rPr>
          <w:rFonts w:hint="eastAsia"/>
          <w:color w:val="FF0000"/>
          <w:spacing w:val="-20"/>
          <w:sz w:val="36"/>
          <w:szCs w:val="36"/>
        </w:rPr>
        <w:t>注意）ここで改ページする！</w:t>
      </w:r>
    </w:p>
    <w:p w:rsidR="00BC0872" w:rsidRDefault="00BC0872" w:rsidP="00C95D18">
      <w:pPr>
        <w:tabs>
          <w:tab w:val="left" w:pos="993"/>
        </w:tabs>
      </w:pPr>
      <w:r>
        <w:br w:type="page"/>
      </w:r>
    </w:p>
    <w:p w:rsidR="00BC0872" w:rsidRDefault="00BC0872" w:rsidP="00C95D18">
      <w:pPr>
        <w:pStyle w:val="a4"/>
        <w:tabs>
          <w:tab w:val="left" w:pos="993"/>
        </w:tabs>
      </w:pPr>
      <w:r>
        <w:rPr>
          <w:rFonts w:hint="eastAsia"/>
        </w:rPr>
        <w:lastRenderedPageBreak/>
        <w:t>記</w:t>
      </w:r>
    </w:p>
    <w:p w:rsidR="00BC0872" w:rsidRDefault="00BC0872" w:rsidP="00C95D18">
      <w:pPr>
        <w:tabs>
          <w:tab w:val="left" w:pos="993"/>
        </w:tabs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建物の所在地および名称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BC0872" w:rsidRPr="00DF6860">
        <w:rPr>
          <w:rFonts w:hint="eastAsia"/>
          <w:color w:val="0000FF"/>
        </w:rPr>
        <w:t>○○○○○○○○○○○○○○○○○○○○○○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  <w:color w:val="FF0000"/>
        </w:rPr>
        <w:tab/>
      </w:r>
      <w:r w:rsidR="00BC0872">
        <w:rPr>
          <w:rFonts w:hint="eastAsia"/>
        </w:rPr>
        <w:t>名称</w:t>
      </w:r>
      <w:r w:rsidR="00BC0872">
        <w:rPr>
          <w:rFonts w:hint="eastAsia"/>
          <w:color w:val="000000"/>
        </w:rPr>
        <w:t>：</w:t>
      </w:r>
      <w:r w:rsidR="00BC0872" w:rsidRPr="00DF6860">
        <w:rPr>
          <w:rFonts w:hint="eastAsia"/>
          <w:color w:val="0000FF"/>
        </w:rPr>
        <w:t>○○○○○○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設備の設置者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BC0872" w:rsidRPr="00DF6860">
        <w:rPr>
          <w:rFonts w:hint="eastAsia"/>
          <w:color w:val="0000FF"/>
        </w:rPr>
        <w:t>○○○○○○○○○○○○○○○○○○○○○○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BC0872">
        <w:rPr>
          <w:rFonts w:hint="eastAsia"/>
        </w:rPr>
        <w:t>名称：</w:t>
      </w:r>
      <w:r w:rsidR="00383601">
        <w:rPr>
          <w:rFonts w:hint="eastAsia"/>
          <w:color w:val="3333FF"/>
        </w:rPr>
        <w:t>○○工業</w:t>
      </w:r>
      <w:r w:rsidR="00BC0872" w:rsidRPr="008E19A4">
        <w:rPr>
          <w:rFonts w:hint="eastAsia"/>
          <w:color w:val="3333FF"/>
        </w:rPr>
        <w:t>株</w:t>
      </w:r>
      <w:r w:rsidR="00BC0872" w:rsidRPr="00DF6860">
        <w:rPr>
          <w:rFonts w:hint="eastAsia"/>
          <w:color w:val="0000FF"/>
        </w:rPr>
        <w:t>式会社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補助事業の名称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BC0872" w:rsidRPr="00DF6860">
        <w:rPr>
          <w:rFonts w:hint="eastAsia"/>
          <w:color w:val="0000FF"/>
        </w:rPr>
        <w:t>○○○○○○○○○○○○○○○○○○○○○省エネルギー事業</w:t>
      </w:r>
    </w:p>
    <w:p w:rsidR="00BC0872" w:rsidRPr="00C95D18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設置される設備の概要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ab/>
      </w:r>
      <w:r w:rsidR="00BC0872" w:rsidRPr="00DF6860">
        <w:rPr>
          <w:rFonts w:hint="eastAsia"/>
          <w:color w:val="0000FF"/>
        </w:rPr>
        <w:t>設備の仕様、台数等の概要を記入する。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  <w:rPr>
          <w:color w:val="000000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00"/>
        </w:rPr>
        <w:t>処分制限を受ける期間（設備の法定耐用年数を記載する）</w:t>
      </w:r>
    </w:p>
    <w:p w:rsidR="00BC0872" w:rsidRDefault="00C95D18" w:rsidP="00C95D18">
      <w:pPr>
        <w:pStyle w:val="a5"/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FF"/>
        </w:rPr>
        <w:tab/>
      </w:r>
      <w:r w:rsidR="00BC0872" w:rsidRPr="00DF6860">
        <w:rPr>
          <w:rFonts w:hint="eastAsia"/>
          <w:color w:val="0000FF"/>
        </w:rPr>
        <w:t>○○</w:t>
      </w:r>
      <w:r w:rsidR="00BC0872">
        <w:rPr>
          <w:rFonts w:hint="eastAsia"/>
          <w:color w:val="000000"/>
        </w:rPr>
        <w:t>年</w:t>
      </w:r>
    </w:p>
    <w:p w:rsidR="00BC0872" w:rsidRDefault="00BC0872" w:rsidP="00D9006F">
      <w:pPr>
        <w:pStyle w:val="a5"/>
        <w:jc w:val="both"/>
        <w:rPr>
          <w:color w:val="000000"/>
        </w:rPr>
      </w:pPr>
    </w:p>
    <w:p w:rsidR="00BC0872" w:rsidRDefault="00BC0872">
      <w:pPr>
        <w:pStyle w:val="a5"/>
        <w:jc w:val="both"/>
      </w:pPr>
    </w:p>
    <w:p w:rsidR="00BC0872" w:rsidRDefault="00BC0872">
      <w:pPr>
        <w:pStyle w:val="a5"/>
        <w:jc w:val="both"/>
      </w:pPr>
    </w:p>
    <w:p w:rsidR="00BC0872" w:rsidRDefault="00BC0872">
      <w:pPr>
        <w:pStyle w:val="a5"/>
        <w:jc w:val="both"/>
      </w:pPr>
    </w:p>
    <w:p w:rsidR="00BC0872" w:rsidRPr="00F00859" w:rsidRDefault="00DD74DD" w:rsidP="00DD74DD">
      <w:pPr>
        <w:pStyle w:val="a5"/>
        <w:ind w:left="388" w:hangingChars="200" w:hanging="388"/>
        <w:jc w:val="both"/>
        <w:rPr>
          <w:color w:val="000000" w:themeColor="text1"/>
          <w:sz w:val="18"/>
          <w:szCs w:val="18"/>
        </w:rPr>
      </w:pPr>
      <w:r>
        <w:rPr>
          <w:rFonts w:hint="eastAsia"/>
          <w:sz w:val="18"/>
        </w:rPr>
        <w:t xml:space="preserve">※　</w:t>
      </w:r>
      <w:r w:rsidR="0029402B" w:rsidRPr="00F00859">
        <w:rPr>
          <w:rFonts w:hint="eastAsia"/>
          <w:sz w:val="18"/>
          <w:szCs w:val="18"/>
        </w:rPr>
        <w:t>一般社団法人環境共創イニシアチブ</w:t>
      </w:r>
      <w:r w:rsidR="00BC0872" w:rsidRPr="00F00859">
        <w:rPr>
          <w:rFonts w:hint="eastAsia"/>
          <w:sz w:val="18"/>
          <w:szCs w:val="18"/>
        </w:rPr>
        <w:t>の</w:t>
      </w:r>
      <w:r w:rsidR="00F00859" w:rsidRPr="00F00859">
        <w:rPr>
          <w:rFonts w:hint="eastAsia"/>
          <w:sz w:val="18"/>
          <w:szCs w:val="18"/>
        </w:rPr>
        <w:t>エネルギー使用合理化等事業者支援補助金</w:t>
      </w:r>
      <w:r w:rsidR="00BC0872" w:rsidRPr="00F00859">
        <w:rPr>
          <w:rFonts w:hint="eastAsia"/>
          <w:color w:val="000000" w:themeColor="text1"/>
          <w:sz w:val="18"/>
          <w:szCs w:val="18"/>
        </w:rPr>
        <w:t>は、経済産業省が定</w:t>
      </w:r>
      <w:r w:rsidR="00BC0872" w:rsidRPr="00585C78">
        <w:rPr>
          <w:rFonts w:hint="eastAsia"/>
          <w:color w:val="000000" w:themeColor="text1"/>
          <w:sz w:val="18"/>
          <w:szCs w:val="18"/>
        </w:rPr>
        <w:t>めた</w:t>
      </w:r>
      <w:r w:rsidR="00585C78" w:rsidRPr="00585C78">
        <w:rPr>
          <w:rFonts w:hint="eastAsia"/>
          <w:sz w:val="18"/>
          <w:szCs w:val="18"/>
        </w:rPr>
        <w:t>エネルギー使用合理化等事業者支援補助金</w:t>
      </w:r>
      <w:r w:rsidR="00BC0872" w:rsidRPr="00585C78">
        <w:rPr>
          <w:rFonts w:hint="eastAsia"/>
          <w:color w:val="000000" w:themeColor="text1"/>
          <w:sz w:val="18"/>
          <w:szCs w:val="18"/>
        </w:rPr>
        <w:t>交付要綱第３条に基づく国庫補助金を省エネルギー効果が高いと見込まれ、費用対効果が優れ</w:t>
      </w:r>
      <w:r w:rsidR="00BC0872" w:rsidRPr="00F00859">
        <w:rPr>
          <w:rFonts w:hint="eastAsia"/>
          <w:color w:val="000000" w:themeColor="text1"/>
          <w:sz w:val="18"/>
          <w:szCs w:val="18"/>
        </w:rPr>
        <w:t>ていると認められる設備・技術を導入しようとする方に交付するものです。</w:t>
      </w:r>
    </w:p>
    <w:p w:rsidR="000665D1" w:rsidRPr="00F00859" w:rsidRDefault="00EB5436" w:rsidP="00EB5436">
      <w:pPr>
        <w:pStyle w:val="a5"/>
        <w:ind w:left="425" w:hangingChars="219" w:hanging="425"/>
        <w:jc w:val="both"/>
        <w:rPr>
          <w:sz w:val="18"/>
          <w:szCs w:val="18"/>
        </w:rPr>
      </w:pPr>
      <w:r w:rsidRPr="00F00859">
        <w:rPr>
          <w:rFonts w:hint="eastAsia"/>
          <w:sz w:val="18"/>
          <w:szCs w:val="18"/>
        </w:rPr>
        <w:t>※　申請者及び承諾者が本紙のコピーを保管すること。</w:t>
      </w:r>
    </w:p>
    <w:p w:rsidR="000665D1" w:rsidRPr="000665D1" w:rsidRDefault="000665D1">
      <w:pPr>
        <w:pStyle w:val="a5"/>
        <w:jc w:val="both"/>
        <w:rPr>
          <w:sz w:val="18"/>
        </w:rPr>
      </w:pPr>
    </w:p>
    <w:sectPr w:rsidR="000665D1" w:rsidRPr="000665D1" w:rsidSect="009B46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51" w:rsidRDefault="00DC0851">
      <w:r>
        <w:separator/>
      </w:r>
    </w:p>
  </w:endnote>
  <w:endnote w:type="continuationSeparator" w:id="0">
    <w:p w:rsidR="00DC0851" w:rsidRDefault="00DC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5" w:rsidRPr="00477B64" w:rsidRDefault="00B943B5" w:rsidP="00477B6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B64" w:rsidRDefault="00477B6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B64" w:rsidRDefault="00477B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51" w:rsidRDefault="00DC0851">
      <w:r>
        <w:separator/>
      </w:r>
    </w:p>
  </w:footnote>
  <w:footnote w:type="continuationSeparator" w:id="0">
    <w:p w:rsidR="00DC0851" w:rsidRDefault="00DC0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B64" w:rsidRDefault="00477B6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B64" w:rsidRDefault="00477B6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B64" w:rsidRDefault="00477B6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8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11614C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9402B"/>
    <w:rsid w:val="002A2A86"/>
    <w:rsid w:val="002C1628"/>
    <w:rsid w:val="002D3B76"/>
    <w:rsid w:val="00316B03"/>
    <w:rsid w:val="00320C41"/>
    <w:rsid w:val="003440CD"/>
    <w:rsid w:val="00383601"/>
    <w:rsid w:val="0038597A"/>
    <w:rsid w:val="00391950"/>
    <w:rsid w:val="003C718D"/>
    <w:rsid w:val="0047205B"/>
    <w:rsid w:val="0047296D"/>
    <w:rsid w:val="00477B64"/>
    <w:rsid w:val="00496A0E"/>
    <w:rsid w:val="00585C78"/>
    <w:rsid w:val="005A51FA"/>
    <w:rsid w:val="005B7233"/>
    <w:rsid w:val="006221A9"/>
    <w:rsid w:val="00642210"/>
    <w:rsid w:val="006D00C7"/>
    <w:rsid w:val="006D128D"/>
    <w:rsid w:val="006E3FAA"/>
    <w:rsid w:val="006F2DAE"/>
    <w:rsid w:val="00747454"/>
    <w:rsid w:val="00756884"/>
    <w:rsid w:val="007572A4"/>
    <w:rsid w:val="00771AAE"/>
    <w:rsid w:val="007A0D2C"/>
    <w:rsid w:val="007D3E6C"/>
    <w:rsid w:val="00854D62"/>
    <w:rsid w:val="00864B4E"/>
    <w:rsid w:val="008852D7"/>
    <w:rsid w:val="008E19A4"/>
    <w:rsid w:val="00914BB4"/>
    <w:rsid w:val="00937A72"/>
    <w:rsid w:val="00942B43"/>
    <w:rsid w:val="00956D6D"/>
    <w:rsid w:val="009B46E2"/>
    <w:rsid w:val="009E2983"/>
    <w:rsid w:val="009F7731"/>
    <w:rsid w:val="00A24A0D"/>
    <w:rsid w:val="00A50E80"/>
    <w:rsid w:val="00A65496"/>
    <w:rsid w:val="00A769C3"/>
    <w:rsid w:val="00AC2790"/>
    <w:rsid w:val="00AC5F5D"/>
    <w:rsid w:val="00AD4101"/>
    <w:rsid w:val="00AF638D"/>
    <w:rsid w:val="00B042E4"/>
    <w:rsid w:val="00B2190D"/>
    <w:rsid w:val="00B40CB5"/>
    <w:rsid w:val="00B943B5"/>
    <w:rsid w:val="00BC0872"/>
    <w:rsid w:val="00BC092F"/>
    <w:rsid w:val="00BE76CA"/>
    <w:rsid w:val="00C95176"/>
    <w:rsid w:val="00C95C10"/>
    <w:rsid w:val="00C95D18"/>
    <w:rsid w:val="00C97BCA"/>
    <w:rsid w:val="00D16555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118E"/>
    <w:rsid w:val="00E24FB3"/>
    <w:rsid w:val="00E32EEC"/>
    <w:rsid w:val="00E65A24"/>
    <w:rsid w:val="00E87C34"/>
    <w:rsid w:val="00EB5436"/>
    <w:rsid w:val="00EE1744"/>
    <w:rsid w:val="00F00859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8">
    <w:name w:val="フッター (文字)"/>
    <w:link w:val="a7"/>
    <w:uiPriority w:val="99"/>
    <w:rsid w:val="009B46E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8">
    <w:name w:val="フッター (文字)"/>
    <w:link w:val="a7"/>
    <w:uiPriority w:val="99"/>
    <w:rsid w:val="009B4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2015-06-08T02:57:00Z</dcterms:created>
  <dcterms:modified xsi:type="dcterms:W3CDTF">2016-09-02T01:25:00Z</dcterms:modified>
</cp:coreProperties>
</file>